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9ACB6D2" w14:textId="5E788B54" w:rsidR="008A014D" w:rsidRPr="001B209D" w:rsidRDefault="008A2AF5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03084" wp14:editId="110A555F">
                <wp:simplePos x="0" y="0"/>
                <wp:positionH relativeFrom="column">
                  <wp:posOffset>-64770</wp:posOffset>
                </wp:positionH>
                <wp:positionV relativeFrom="paragraph">
                  <wp:posOffset>260985</wp:posOffset>
                </wp:positionV>
                <wp:extent cx="866775" cy="1089660"/>
                <wp:effectExtent l="0" t="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451F" w14:textId="77777777"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03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20.55pt;width:68.25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">
                <v:textbox>
                  <w:txbxContent>
                    <w:p w14:paraId="0187451F" w14:textId="77777777" w:rsidR="008A014D" w:rsidRDefault="00620596" w:rsidP="008A014D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عکس </w:t>
                      </w:r>
                    </w:p>
                  </w:txbxContent>
                </v:textbox>
              </v:shape>
            </w:pict>
          </mc:Fallback>
        </mc:AlternateContent>
      </w:r>
      <w:r w:rsidR="00F956D7" w:rsidRPr="00F956D7">
        <w:rPr>
          <w:rFonts w:ascii="IranNastaliq" w:hAnsi="IranNastaliq" w:cs="IranNastaliq"/>
          <w:b/>
          <w:bCs/>
          <w:noProof/>
          <w:sz w:val="24"/>
          <w:szCs w:val="24"/>
          <w:rtl/>
          <w:lang w:bidi="fa-IR"/>
        </w:rPr>
        <w:drawing>
          <wp:inline distT="0" distB="0" distL="0" distR="0" wp14:anchorId="7736D100" wp14:editId="5AB05DF9">
            <wp:extent cx="600075" cy="71851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9" cy="73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377C" w14:textId="2B0A3582" w:rsidR="008A014D" w:rsidRDefault="008A014D" w:rsidP="00D97579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مرحله دوم آزمون دکتری</w:t>
      </w:r>
      <w:r w:rsidR="00D97579">
        <w:rPr>
          <w:rFonts w:cs="B Nazanin" w:hint="cs"/>
          <w:b/>
          <w:bCs/>
          <w:sz w:val="24"/>
          <w:szCs w:val="24"/>
          <w:rtl/>
        </w:rPr>
        <w:t xml:space="preserve"> دانشگاه صنعتی قم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سال</w:t>
      </w:r>
      <w:r w:rsidR="002C10B5">
        <w:rPr>
          <w:rFonts w:cs="B Nazanin" w:hint="cs"/>
          <w:b/>
          <w:bCs/>
          <w:sz w:val="24"/>
          <w:szCs w:val="24"/>
          <w:rtl/>
        </w:rPr>
        <w:t>140</w:t>
      </w:r>
      <w:r w:rsidR="00ED26D9">
        <w:rPr>
          <w:rFonts w:cs="B Nazanin" w:hint="cs"/>
          <w:b/>
          <w:bCs/>
          <w:sz w:val="24"/>
          <w:szCs w:val="24"/>
          <w:rtl/>
        </w:rPr>
        <w:t>4</w:t>
      </w:r>
    </w:p>
    <w:p w14:paraId="76F84DB5" w14:textId="77777777" w:rsidR="001846BC" w:rsidRPr="00F52B11" w:rsidRDefault="001846BC" w:rsidP="001846BC">
      <w:pPr>
        <w:tabs>
          <w:tab w:val="right" w:pos="8640"/>
        </w:tabs>
        <w:bidi/>
        <w:jc w:val="center"/>
        <w:rPr>
          <w:rFonts w:cs="B Nazanin"/>
          <w:b/>
          <w:bCs/>
          <w:sz w:val="16"/>
          <w:szCs w:val="16"/>
          <w:rtl/>
        </w:rPr>
      </w:pPr>
    </w:p>
    <w:p w14:paraId="0E416013" w14:textId="7680D584" w:rsidR="008A014D" w:rsidRPr="00272D31" w:rsidRDefault="008A014D" w:rsidP="00201C85">
      <w:pPr>
        <w:bidi/>
        <w:spacing w:before="240"/>
        <w:rPr>
          <w:rFonts w:cs="B Nazanin"/>
          <w:b/>
          <w:bCs/>
          <w:rtl/>
        </w:rPr>
      </w:pPr>
      <w:bookmarkStart w:id="0" w:name="_Hlk101693981"/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</w:t>
      </w:r>
      <w:r w:rsidR="00EC3A57">
        <w:rPr>
          <w:rFonts w:cs="B Nazanin" w:hint="cs"/>
          <w:b/>
          <w:bCs/>
          <w:rtl/>
        </w:rPr>
        <w:t xml:space="preserve"> </w:t>
      </w:r>
      <w:r w:rsidRPr="00272D31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9615" w:type="dxa"/>
        <w:jc w:val="center"/>
        <w:tblLook w:val="04A0" w:firstRow="1" w:lastRow="0" w:firstColumn="1" w:lastColumn="0" w:noHBand="0" w:noVBand="1"/>
      </w:tblPr>
      <w:tblGrid>
        <w:gridCol w:w="4950"/>
        <w:gridCol w:w="4665"/>
      </w:tblGrid>
      <w:tr w:rsidR="008A014D" w:rsidRPr="001B209D" w14:paraId="05304759" w14:textId="77777777" w:rsidTr="00F52B11">
        <w:trPr>
          <w:trHeight w:val="433"/>
          <w:jc w:val="center"/>
        </w:trPr>
        <w:tc>
          <w:tcPr>
            <w:tcW w:w="4950" w:type="dxa"/>
            <w:vAlign w:val="center"/>
          </w:tcPr>
          <w:bookmarkEnd w:id="0"/>
          <w:p w14:paraId="7D0F6C13" w14:textId="77777777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 :</w:t>
            </w:r>
          </w:p>
          <w:p w14:paraId="53B2176D" w14:textId="77777777" w:rsidR="008A014D" w:rsidRPr="00F52B11" w:rsidRDefault="008A014D" w:rsidP="00F52B11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65" w:type="dxa"/>
            <w:vAlign w:val="center"/>
          </w:tcPr>
          <w:p w14:paraId="72399A9E" w14:textId="3027E0D3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وضعیت نظام وظیفه:</w:t>
            </w:r>
          </w:p>
          <w:p w14:paraId="26EDA06D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A014D" w:rsidRPr="001B209D" w14:paraId="08679CCC" w14:textId="77777777" w:rsidTr="00F52B11">
        <w:trPr>
          <w:trHeight w:val="433"/>
          <w:jc w:val="center"/>
        </w:trPr>
        <w:tc>
          <w:tcPr>
            <w:tcW w:w="4950" w:type="dxa"/>
            <w:vAlign w:val="center"/>
          </w:tcPr>
          <w:p w14:paraId="282DDB54" w14:textId="0515BF88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کد ملی:</w:t>
            </w:r>
          </w:p>
          <w:p w14:paraId="0243EFA0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5" w:type="dxa"/>
            <w:vAlign w:val="center"/>
          </w:tcPr>
          <w:p w14:paraId="034C72E5" w14:textId="6BB6F0FB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تولد:</w:t>
            </w:r>
          </w:p>
          <w:p w14:paraId="26E05D4A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A014D" w:rsidRPr="001B209D" w14:paraId="768F52D2" w14:textId="77777777" w:rsidTr="00F52B11">
        <w:trPr>
          <w:trHeight w:val="354"/>
          <w:jc w:val="center"/>
        </w:trPr>
        <w:tc>
          <w:tcPr>
            <w:tcW w:w="4950" w:type="dxa"/>
            <w:vAlign w:val="center"/>
          </w:tcPr>
          <w:p w14:paraId="09F703CC" w14:textId="797B2A61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محل تولد:</w:t>
            </w:r>
          </w:p>
          <w:p w14:paraId="645959BC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5" w:type="dxa"/>
            <w:vAlign w:val="center"/>
          </w:tcPr>
          <w:p w14:paraId="52D47D14" w14:textId="6447AC91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تأهل:</w:t>
            </w:r>
          </w:p>
          <w:p w14:paraId="3CCF44CD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A014D" w:rsidRPr="001B209D" w14:paraId="1E4B2C8A" w14:textId="77777777" w:rsidTr="00F52B11">
        <w:trPr>
          <w:trHeight w:val="418"/>
          <w:jc w:val="center"/>
        </w:trPr>
        <w:tc>
          <w:tcPr>
            <w:tcW w:w="4950" w:type="dxa"/>
            <w:vAlign w:val="center"/>
          </w:tcPr>
          <w:p w14:paraId="73694722" w14:textId="1815055B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تلفن تماس:</w:t>
            </w:r>
          </w:p>
          <w:p w14:paraId="28DAE581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5" w:type="dxa"/>
            <w:vAlign w:val="center"/>
          </w:tcPr>
          <w:p w14:paraId="70A34CF8" w14:textId="2CB4195C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اشتغال:</w:t>
            </w:r>
          </w:p>
          <w:p w14:paraId="43CCAE65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A014D" w:rsidRPr="001B209D" w14:paraId="6290B465" w14:textId="77777777" w:rsidTr="00F52B11">
        <w:trPr>
          <w:trHeight w:val="450"/>
          <w:jc w:val="center"/>
        </w:trPr>
        <w:tc>
          <w:tcPr>
            <w:tcW w:w="4950" w:type="dxa"/>
            <w:vAlign w:val="center"/>
          </w:tcPr>
          <w:p w14:paraId="44F8676D" w14:textId="1E9A1499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آدرس</w:t>
            </w:r>
            <w:r w:rsidR="00F956D7"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پستی</w:t>
            </w: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  <w:p w14:paraId="08A48A68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5" w:type="dxa"/>
            <w:vAlign w:val="center"/>
          </w:tcPr>
          <w:p w14:paraId="2B5E6809" w14:textId="143D9A5E" w:rsidR="008A014D" w:rsidRPr="00F52B11" w:rsidRDefault="008A014D" w:rsidP="00514D07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آدرس الکترونیکی:</w:t>
            </w:r>
          </w:p>
          <w:p w14:paraId="5FC9FA35" w14:textId="77777777" w:rsidR="008A014D" w:rsidRPr="00F52B11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956D7" w:rsidRPr="001B209D" w14:paraId="12A5E1A8" w14:textId="77777777" w:rsidTr="00F52B11">
        <w:trPr>
          <w:trHeight w:val="450"/>
          <w:jc w:val="center"/>
        </w:trPr>
        <w:tc>
          <w:tcPr>
            <w:tcW w:w="4950" w:type="dxa"/>
            <w:vAlign w:val="center"/>
          </w:tcPr>
          <w:p w14:paraId="4934CC28" w14:textId="77777777" w:rsidR="00F956D7" w:rsidRDefault="00F956D7" w:rsidP="00514D0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شماره پرونده:</w:t>
            </w:r>
          </w:p>
          <w:p w14:paraId="4630FAF2" w14:textId="17238868" w:rsidR="00F52B11" w:rsidRPr="00F52B11" w:rsidRDefault="00F52B11" w:rsidP="00F52B11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5" w:type="dxa"/>
            <w:vAlign w:val="center"/>
          </w:tcPr>
          <w:p w14:paraId="660DF271" w14:textId="77777777" w:rsidR="00F956D7" w:rsidRDefault="00F956D7" w:rsidP="00514D0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F52B11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داوطلبی:</w:t>
            </w:r>
          </w:p>
          <w:p w14:paraId="6017F885" w14:textId="0988F439" w:rsidR="00F52B11" w:rsidRPr="00F52B11" w:rsidRDefault="00F52B11" w:rsidP="00F52B11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1CD40B7" w14:textId="5EF4F5A6" w:rsidR="00980210" w:rsidRPr="00272D31" w:rsidRDefault="00201C85" w:rsidP="008F3807">
      <w:pPr>
        <w:bidi/>
        <w:spacing w:after="100"/>
        <w:rPr>
          <w:rFonts w:cs="B Nazanin"/>
          <w:b/>
          <w:bCs/>
          <w:rtl/>
          <w:lang w:bidi="fa-IR"/>
        </w:rPr>
      </w:pPr>
      <w:bookmarkStart w:id="1" w:name="_Hlk101694167"/>
      <w:r w:rsidRPr="00272D31">
        <w:rPr>
          <w:rFonts w:cs="B Nazanin" w:hint="cs"/>
          <w:b/>
          <w:bCs/>
          <w:rtl/>
        </w:rPr>
        <w:t>2</w:t>
      </w:r>
      <w:r w:rsidR="00980210" w:rsidRPr="00272D31">
        <w:rPr>
          <w:rFonts w:cs="B Nazanin" w:hint="cs"/>
          <w:b/>
          <w:bCs/>
          <w:rtl/>
          <w:lang w:bidi="fa-IR"/>
        </w:rPr>
        <w:t xml:space="preserve">- </w:t>
      </w:r>
      <w:r w:rsidR="00391084" w:rsidRPr="00272D31">
        <w:rPr>
          <w:rFonts w:cs="B Nazanin" w:hint="cs"/>
          <w:b/>
          <w:bCs/>
          <w:rtl/>
          <w:lang w:bidi="fa-IR"/>
        </w:rPr>
        <w:t xml:space="preserve"> رتبه و تراز نمره در آزمون دکتری</w:t>
      </w:r>
      <w:r w:rsidR="00EC3A57">
        <w:rPr>
          <w:rFonts w:cs="B Nazanin" w:hint="cs"/>
          <w:b/>
          <w:bCs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892"/>
        <w:gridCol w:w="2177"/>
        <w:gridCol w:w="2807"/>
        <w:gridCol w:w="3649"/>
      </w:tblGrid>
      <w:tr w:rsidR="00391084" w:rsidRPr="001B209D" w14:paraId="24528B76" w14:textId="77777777" w:rsidTr="005639EA">
        <w:trPr>
          <w:trHeight w:val="320"/>
        </w:trPr>
        <w:tc>
          <w:tcPr>
            <w:tcW w:w="892" w:type="dxa"/>
            <w:shd w:val="clear" w:color="auto" w:fill="DAEEF3" w:themeFill="accent5" w:themeFillTint="33"/>
            <w:vAlign w:val="center"/>
          </w:tcPr>
          <w:bookmarkEnd w:id="1"/>
          <w:p w14:paraId="5A387C21" w14:textId="77777777" w:rsidR="00391084" w:rsidRPr="00201C85" w:rsidRDefault="00391084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رتبه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3FEDB0D" w14:textId="77777777" w:rsidR="00391084" w:rsidRPr="00201C85" w:rsidRDefault="00391084" w:rsidP="0039108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تراز نمره آزمون</w:t>
            </w:r>
          </w:p>
        </w:tc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3264C21" w14:textId="77777777" w:rsidR="00391084" w:rsidRPr="00201C85" w:rsidRDefault="00391084" w:rsidP="0039108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3649" w:type="dxa"/>
            <w:tcBorders>
              <w:lef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F434FA1" w14:textId="77777777" w:rsidR="00391084" w:rsidRPr="00201C85" w:rsidRDefault="00391084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391084" w:rsidRPr="001B209D" w14:paraId="03B9FA10" w14:textId="77777777" w:rsidTr="005639EA">
        <w:trPr>
          <w:trHeight w:val="428"/>
        </w:trPr>
        <w:tc>
          <w:tcPr>
            <w:tcW w:w="892" w:type="dxa"/>
            <w:vAlign w:val="center"/>
          </w:tcPr>
          <w:p w14:paraId="0DBCFBA5" w14:textId="77777777" w:rsidR="00391084" w:rsidRPr="00407405" w:rsidRDefault="00391084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  <w:vAlign w:val="center"/>
          </w:tcPr>
          <w:p w14:paraId="260EB140" w14:textId="77777777"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2A298" w14:textId="77777777"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9" w:type="dxa"/>
            <w:tcBorders>
              <w:left w:val="single" w:sz="4" w:space="0" w:color="000000"/>
            </w:tcBorders>
            <w:vAlign w:val="center"/>
          </w:tcPr>
          <w:p w14:paraId="0C14597E" w14:textId="77777777"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7C4CD775" w14:textId="32A22F89" w:rsidR="008A014D" w:rsidRPr="00272D31" w:rsidRDefault="00F956D7" w:rsidP="00F956D7">
      <w:pPr>
        <w:bidi/>
        <w:spacing w:before="120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="00620596">
        <w:rPr>
          <w:rFonts w:cs="B Nazanin" w:hint="cs"/>
          <w:b/>
          <w:bCs/>
          <w:sz w:val="20"/>
          <w:szCs w:val="20"/>
          <w:rtl/>
          <w:lang w:bidi="fa-IR"/>
        </w:rPr>
        <w:t>-</w:t>
      </w:r>
      <w:r w:rsidR="00201C85" w:rsidRPr="00272D31">
        <w:rPr>
          <w:rFonts w:cs="B Nazanin" w:hint="cs"/>
          <w:b/>
          <w:bCs/>
          <w:rtl/>
        </w:rPr>
        <w:t xml:space="preserve"> </w:t>
      </w:r>
      <w:r w:rsidRPr="00F956D7">
        <w:rPr>
          <w:rFonts w:cs="B Nazanin" w:hint="cs"/>
          <w:b/>
          <w:bCs/>
          <w:rtl/>
        </w:rPr>
        <w:t>زمینه های مورد علاقه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A014D" w:rsidRPr="00272D31">
        <w:rPr>
          <w:rFonts w:cs="B Nazanin" w:hint="cs"/>
          <w:b/>
          <w:bCs/>
          <w:rtl/>
        </w:rPr>
        <w:t>به ترتيب اولويت :</w:t>
      </w:r>
    </w:p>
    <w:tbl>
      <w:tblPr>
        <w:tblStyle w:val="TableGrid"/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892"/>
        <w:gridCol w:w="8633"/>
      </w:tblGrid>
      <w:tr w:rsidR="008A014D" w:rsidRPr="001B209D" w14:paraId="72616554" w14:textId="77777777" w:rsidTr="005639EA">
        <w:trPr>
          <w:trHeight w:val="320"/>
        </w:trPr>
        <w:tc>
          <w:tcPr>
            <w:tcW w:w="892" w:type="dxa"/>
            <w:shd w:val="clear" w:color="auto" w:fill="DAEEF3" w:themeFill="accent5" w:themeFillTint="33"/>
            <w:vAlign w:val="center"/>
          </w:tcPr>
          <w:p w14:paraId="2AF292D9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633" w:type="dxa"/>
            <w:shd w:val="clear" w:color="auto" w:fill="DAEEF3" w:themeFill="accent5" w:themeFillTint="33"/>
            <w:vAlign w:val="center"/>
          </w:tcPr>
          <w:p w14:paraId="36F865AD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14:paraId="75A0303A" w14:textId="77777777" w:rsidTr="005639EA">
        <w:trPr>
          <w:trHeight w:val="456"/>
        </w:trPr>
        <w:tc>
          <w:tcPr>
            <w:tcW w:w="892" w:type="dxa"/>
            <w:vAlign w:val="center"/>
          </w:tcPr>
          <w:p w14:paraId="1D792C4C" w14:textId="77777777"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633" w:type="dxa"/>
            <w:vAlign w:val="center"/>
          </w:tcPr>
          <w:p w14:paraId="4CA51EEC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14:paraId="32CE89D5" w14:textId="77777777" w:rsidTr="005639EA">
        <w:trPr>
          <w:trHeight w:val="490"/>
        </w:trPr>
        <w:tc>
          <w:tcPr>
            <w:tcW w:w="892" w:type="dxa"/>
            <w:vAlign w:val="center"/>
          </w:tcPr>
          <w:p w14:paraId="1D6721E0" w14:textId="77777777"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33" w:type="dxa"/>
            <w:vAlign w:val="center"/>
          </w:tcPr>
          <w:p w14:paraId="188B4B25" w14:textId="77777777"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388A7D7B" w14:textId="77777777" w:rsidR="008A014D" w:rsidRPr="00272D31" w:rsidRDefault="00620596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bookmarkStart w:id="2" w:name="_Hlk101694313"/>
      <w:r w:rsidRPr="00272D31">
        <w:rPr>
          <w:rFonts w:cs="B Nazanin" w:hint="cs"/>
          <w:b/>
          <w:bCs/>
          <w:rtl/>
        </w:rPr>
        <w:t>4</w:t>
      </w:r>
      <w:r w:rsidR="008A014D" w:rsidRPr="00272D31">
        <w:rPr>
          <w:rFonts w:cs="B Nazanin" w:hint="cs"/>
          <w:b/>
          <w:bCs/>
          <w:rtl/>
        </w:rPr>
        <w:t>ـ سوابق تحصيلي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1072"/>
        <w:gridCol w:w="1898"/>
        <w:gridCol w:w="1350"/>
        <w:gridCol w:w="1354"/>
        <w:gridCol w:w="883"/>
        <w:gridCol w:w="1799"/>
      </w:tblGrid>
      <w:tr w:rsidR="00361788" w:rsidRPr="001B209D" w14:paraId="5F13CF03" w14:textId="77777777" w:rsidTr="00361788">
        <w:trPr>
          <w:trHeight w:val="578"/>
          <w:jc w:val="center"/>
        </w:trPr>
        <w:tc>
          <w:tcPr>
            <w:tcW w:w="1148" w:type="dxa"/>
            <w:shd w:val="clear" w:color="auto" w:fill="DAEEF3" w:themeFill="accent5" w:themeFillTint="33"/>
            <w:vAlign w:val="center"/>
          </w:tcPr>
          <w:bookmarkEnd w:id="2"/>
          <w:p w14:paraId="33FCAE01" w14:textId="77777777" w:rsidR="00361788" w:rsidRPr="00DD33F0" w:rsidRDefault="00361788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072" w:type="dxa"/>
            <w:shd w:val="clear" w:color="auto" w:fill="DAEEF3" w:themeFill="accent5" w:themeFillTint="33"/>
            <w:vAlign w:val="center"/>
          </w:tcPr>
          <w:p w14:paraId="7FAC196D" w14:textId="3B1CD83A" w:rsidR="00361788" w:rsidRPr="00DD33F0" w:rsidRDefault="00361788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-گرایش</w:t>
            </w:r>
          </w:p>
        </w:tc>
        <w:tc>
          <w:tcPr>
            <w:tcW w:w="1898" w:type="dxa"/>
            <w:shd w:val="clear" w:color="auto" w:fill="DAEEF3" w:themeFill="accent5" w:themeFillTint="33"/>
            <w:vAlign w:val="center"/>
          </w:tcPr>
          <w:p w14:paraId="08586C3A" w14:textId="77777777" w:rsidR="00361788" w:rsidRPr="00DD33F0" w:rsidRDefault="00361788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14:paraId="433CA9D6" w14:textId="29D8EF69" w:rsidR="00361788" w:rsidRPr="00DD33F0" w:rsidRDefault="00361788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(نام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موسسه</w:t>
            </w: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و شهر)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2454CA58" w14:textId="0676F462" w:rsidR="00361788" w:rsidRDefault="00361788" w:rsidP="00361788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سال شروع به تحصیل</w:t>
            </w: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14:paraId="094C5C80" w14:textId="294E7A19" w:rsidR="00361788" w:rsidRPr="00DD33F0" w:rsidRDefault="00361788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14:paraId="5185413D" w14:textId="77BF61B2" w:rsidR="00361788" w:rsidRPr="00DD33F0" w:rsidRDefault="00361788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کل</w:t>
            </w:r>
          </w:p>
        </w:tc>
        <w:tc>
          <w:tcPr>
            <w:tcW w:w="1799" w:type="dxa"/>
            <w:shd w:val="clear" w:color="auto" w:fill="DAEEF3" w:themeFill="accent5" w:themeFillTint="33"/>
            <w:vAlign w:val="center"/>
          </w:tcPr>
          <w:p w14:paraId="0024977B" w14:textId="77777777" w:rsidR="00361788" w:rsidRPr="00DD33F0" w:rsidRDefault="00361788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16D406C1" w14:textId="77777777" w:rsidR="00361788" w:rsidRPr="00DD33F0" w:rsidRDefault="00361788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361788" w:rsidRPr="001B209D" w14:paraId="210006D1" w14:textId="77777777" w:rsidTr="00361788">
        <w:trPr>
          <w:trHeight w:val="458"/>
          <w:jc w:val="center"/>
        </w:trPr>
        <w:tc>
          <w:tcPr>
            <w:tcW w:w="1148" w:type="dxa"/>
            <w:tcBorders>
              <w:bottom w:val="nil"/>
            </w:tcBorders>
            <w:vAlign w:val="center"/>
          </w:tcPr>
          <w:p w14:paraId="412552FB" w14:textId="0FBC2EA7" w:rsidR="00361788" w:rsidRDefault="00361788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کاردانی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14:paraId="4FED45BE" w14:textId="77777777" w:rsidR="00361788" w:rsidRPr="00EF02D6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tcBorders>
              <w:bottom w:val="nil"/>
            </w:tcBorders>
            <w:vAlign w:val="center"/>
          </w:tcPr>
          <w:p w14:paraId="5C996CB4" w14:textId="77777777" w:rsidR="00361788" w:rsidRPr="001B209D" w:rsidRDefault="00361788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4BD4C1E" w14:textId="77777777" w:rsidR="00361788" w:rsidRPr="00496E34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4" w:type="dxa"/>
            <w:tcBorders>
              <w:bottom w:val="nil"/>
            </w:tcBorders>
            <w:vAlign w:val="center"/>
          </w:tcPr>
          <w:p w14:paraId="04EC17B3" w14:textId="63E35EEB" w:rsidR="00361788" w:rsidRPr="00496E34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14:paraId="7055ED7D" w14:textId="77777777" w:rsidR="00361788" w:rsidRPr="00BB15F6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2B84CED8" w14:textId="77777777" w:rsidR="00361788" w:rsidRPr="001B209D" w:rsidRDefault="00361788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61788" w:rsidRPr="001B209D" w14:paraId="528FF7AD" w14:textId="77777777" w:rsidTr="00361788">
        <w:trPr>
          <w:trHeight w:val="458"/>
          <w:jc w:val="center"/>
        </w:trPr>
        <w:tc>
          <w:tcPr>
            <w:tcW w:w="1148" w:type="dxa"/>
            <w:tcBorders>
              <w:bottom w:val="nil"/>
            </w:tcBorders>
            <w:vAlign w:val="center"/>
          </w:tcPr>
          <w:p w14:paraId="15F99771" w14:textId="77777777" w:rsidR="00361788" w:rsidRDefault="00361788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14:paraId="23337E94" w14:textId="77777777" w:rsidR="00361788" w:rsidRPr="00EF02D6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tcBorders>
              <w:bottom w:val="nil"/>
            </w:tcBorders>
            <w:vAlign w:val="center"/>
          </w:tcPr>
          <w:p w14:paraId="098BB3E8" w14:textId="77777777" w:rsidR="00361788" w:rsidRPr="001B209D" w:rsidRDefault="00361788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4E2F2BC4" w14:textId="77777777" w:rsidR="00361788" w:rsidRPr="00496E34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4" w:type="dxa"/>
            <w:tcBorders>
              <w:bottom w:val="nil"/>
            </w:tcBorders>
            <w:vAlign w:val="center"/>
          </w:tcPr>
          <w:p w14:paraId="4F819157" w14:textId="0D1DE036" w:rsidR="00361788" w:rsidRPr="00496E34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14:paraId="38B18A14" w14:textId="77777777" w:rsidR="00361788" w:rsidRPr="00BB15F6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0E0AE215" w14:textId="77777777" w:rsidR="00361788" w:rsidRPr="001B209D" w:rsidRDefault="00361788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61788" w:rsidRPr="001B209D" w14:paraId="5C45368A" w14:textId="77777777" w:rsidTr="00361788">
        <w:trPr>
          <w:trHeight w:val="421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81D7C97" w14:textId="77777777" w:rsidR="00361788" w:rsidRPr="005E2E7E" w:rsidRDefault="00361788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1E419768" w14:textId="77777777" w:rsidR="00361788" w:rsidRPr="00EF02D6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555A2FA5" w14:textId="77777777" w:rsidR="00361788" w:rsidRPr="001B209D" w:rsidRDefault="00361788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0FD3BD" w14:textId="77777777" w:rsidR="00361788" w:rsidRPr="00496E34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7FE2B5FD" w14:textId="02AEE83B" w:rsidR="00361788" w:rsidRPr="00496E34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376C9E13" w14:textId="77777777" w:rsidR="00361788" w:rsidRPr="00BB15F6" w:rsidRDefault="00361788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CF91FC8" w14:textId="77777777" w:rsidR="00361788" w:rsidRPr="001B209D" w:rsidRDefault="00361788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664A21C6" w14:textId="77777777" w:rsidR="008A014D" w:rsidRPr="00272D31" w:rsidRDefault="00620596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bookmarkStart w:id="3" w:name="_Hlk101694413"/>
      <w:r w:rsidRPr="00272D31">
        <w:rPr>
          <w:rFonts w:cs="B Nazanin" w:hint="cs"/>
          <w:b/>
          <w:bCs/>
          <w:rtl/>
        </w:rPr>
        <w:t>5</w:t>
      </w:r>
      <w:r w:rsidR="008A014D" w:rsidRPr="00272D31">
        <w:rPr>
          <w:rFonts w:cs="B Nazanin" w:hint="cs"/>
          <w:b/>
          <w:bCs/>
          <w:rtl/>
        </w:rPr>
        <w:t>ـ عنوان پروژه و يا پايان نامه :</w:t>
      </w:r>
    </w:p>
    <w:tbl>
      <w:tblPr>
        <w:tblStyle w:val="TableGrid"/>
        <w:bidiVisual/>
        <w:tblW w:w="0" w:type="auto"/>
        <w:tblInd w:w="78" w:type="dxa"/>
        <w:tblLook w:val="04A0" w:firstRow="1" w:lastRow="0" w:firstColumn="1" w:lastColumn="0" w:noHBand="0" w:noVBand="1"/>
      </w:tblPr>
      <w:tblGrid>
        <w:gridCol w:w="1794"/>
        <w:gridCol w:w="4727"/>
        <w:gridCol w:w="2914"/>
      </w:tblGrid>
      <w:tr w:rsidR="008A014D" w:rsidRPr="001B209D" w14:paraId="18956152" w14:textId="77777777" w:rsidTr="005639EA">
        <w:trPr>
          <w:trHeight w:val="302"/>
        </w:trPr>
        <w:tc>
          <w:tcPr>
            <w:tcW w:w="1794" w:type="dxa"/>
            <w:shd w:val="clear" w:color="auto" w:fill="DAEEF3" w:themeFill="accent5" w:themeFillTint="33"/>
          </w:tcPr>
          <w:bookmarkEnd w:id="3"/>
          <w:p w14:paraId="44FE9A5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675087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2D3F61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14:paraId="176675C8" w14:textId="77777777" w:rsidTr="005639EA">
        <w:trPr>
          <w:trHeight w:val="362"/>
        </w:trPr>
        <w:tc>
          <w:tcPr>
            <w:tcW w:w="1794" w:type="dxa"/>
            <w:vAlign w:val="center"/>
          </w:tcPr>
          <w:p w14:paraId="35C355C4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21BE1BEB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1541C670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14:paraId="3D4A472F" w14:textId="77777777" w:rsidTr="005639EA">
        <w:trPr>
          <w:trHeight w:val="380"/>
        </w:trPr>
        <w:tc>
          <w:tcPr>
            <w:tcW w:w="1794" w:type="dxa"/>
            <w:vAlign w:val="center"/>
          </w:tcPr>
          <w:p w14:paraId="50C12AE2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1D9706E8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45F0ADD9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65999862" w14:textId="73E0AA33" w:rsidR="008A014D" w:rsidRPr="00272D31" w:rsidRDefault="00620596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bookmarkStart w:id="4" w:name="_Hlk101694452"/>
      <w:r w:rsidRPr="00272D31">
        <w:rPr>
          <w:rFonts w:cs="B Nazanin" w:hint="cs"/>
          <w:b/>
          <w:bCs/>
          <w:rtl/>
        </w:rPr>
        <w:lastRenderedPageBreak/>
        <w:t>6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  <w:r w:rsidR="00EC3A57">
        <w:rPr>
          <w:rFonts w:cs="B Nazanin" w:hint="cs"/>
          <w:b/>
          <w:bCs/>
          <w:rtl/>
        </w:rPr>
        <w:t xml:space="preserve">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03"/>
        <w:gridCol w:w="2445"/>
        <w:gridCol w:w="2430"/>
        <w:gridCol w:w="1440"/>
        <w:gridCol w:w="2220"/>
      </w:tblGrid>
      <w:tr w:rsidR="008A014D" w:rsidRPr="001B209D" w14:paraId="7A9AB7D2" w14:textId="77777777" w:rsidTr="00F52B11">
        <w:tc>
          <w:tcPr>
            <w:tcW w:w="803" w:type="dxa"/>
            <w:shd w:val="clear" w:color="auto" w:fill="DAEEF3" w:themeFill="accent5" w:themeFillTint="33"/>
            <w:vAlign w:val="center"/>
          </w:tcPr>
          <w:bookmarkEnd w:id="4"/>
          <w:p w14:paraId="5077DE4A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445" w:type="dxa"/>
            <w:shd w:val="clear" w:color="auto" w:fill="DAEEF3" w:themeFill="accent5" w:themeFillTint="33"/>
            <w:vAlign w:val="center"/>
          </w:tcPr>
          <w:p w14:paraId="21978BEF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DE01B80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298BE8E0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7719803" w14:textId="77777777"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5BE1A59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14:paraId="6F7E784B" w14:textId="77777777" w:rsidTr="00F52B11">
        <w:tc>
          <w:tcPr>
            <w:tcW w:w="803" w:type="dxa"/>
          </w:tcPr>
          <w:p w14:paraId="1C8AD9F1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45" w:type="dxa"/>
          </w:tcPr>
          <w:p w14:paraId="15D7C6B3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11EE73D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03DE6BB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06D68A26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14:paraId="471921E8" w14:textId="77777777" w:rsidTr="00F52B11">
        <w:tc>
          <w:tcPr>
            <w:tcW w:w="803" w:type="dxa"/>
          </w:tcPr>
          <w:p w14:paraId="61D9C0B1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45" w:type="dxa"/>
          </w:tcPr>
          <w:p w14:paraId="79C2326B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A153732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0AF34A9D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32822D85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14:paraId="2A368BE9" w14:textId="0C2D36C1" w:rsidR="008A014D" w:rsidRPr="008F3807" w:rsidRDefault="00620596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bookmarkStart w:id="5" w:name="_Hlk101694541"/>
      <w:r>
        <w:rPr>
          <w:rFonts w:cs="B Nazanin" w:hint="cs"/>
          <w:b/>
          <w:bCs/>
          <w:sz w:val="20"/>
          <w:szCs w:val="20"/>
          <w:rtl/>
        </w:rPr>
        <w:t>7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  <w:r w:rsidR="00EC3A57">
        <w:rPr>
          <w:rFonts w:cs="B Nazanin" w:hint="cs"/>
          <w:b/>
          <w:bCs/>
          <w:rtl/>
        </w:rPr>
        <w:t xml:space="preserve">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14:paraId="5AD7FEEB" w14:textId="77777777" w:rsidTr="001D647F">
        <w:tc>
          <w:tcPr>
            <w:tcW w:w="752" w:type="dxa"/>
            <w:shd w:val="clear" w:color="auto" w:fill="DAEEF3" w:themeFill="accent5" w:themeFillTint="33"/>
          </w:tcPr>
          <w:bookmarkEnd w:id="5"/>
          <w:p w14:paraId="09A2403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14:paraId="3085436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0377E20C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2927A41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14:paraId="70CF46B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14:paraId="39A89420" w14:textId="77777777" w:rsidTr="008F3807">
        <w:tc>
          <w:tcPr>
            <w:tcW w:w="752" w:type="dxa"/>
          </w:tcPr>
          <w:p w14:paraId="2B5B58B6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6A6701B3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0CB92A17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369063B6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C4E0F2A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3E8F6A80" w14:textId="77777777" w:rsidTr="008F3807">
        <w:tc>
          <w:tcPr>
            <w:tcW w:w="752" w:type="dxa"/>
          </w:tcPr>
          <w:p w14:paraId="13476F9C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3691814C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071A2158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107DF38E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AF5461C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1CC00292" w14:textId="77777777" w:rsidTr="008F3807">
        <w:tc>
          <w:tcPr>
            <w:tcW w:w="752" w:type="dxa"/>
          </w:tcPr>
          <w:p w14:paraId="1EF59189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4DDCF0DD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30111BB0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1B5FFAC4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C240426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072B5563" w14:textId="77777777" w:rsidTr="008F3807">
        <w:tc>
          <w:tcPr>
            <w:tcW w:w="752" w:type="dxa"/>
          </w:tcPr>
          <w:p w14:paraId="0D2F4993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6A263829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574559BB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1A9036CC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2992FE1D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14:paraId="247768F2" w14:textId="478C1E97" w:rsidR="008A014D" w:rsidRPr="001B209D" w:rsidRDefault="00620596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bookmarkStart w:id="6" w:name="_Hlk101694760"/>
      <w:r>
        <w:rPr>
          <w:rFonts w:cs="B Nazanin" w:hint="cs"/>
          <w:b/>
          <w:bCs/>
          <w:sz w:val="20"/>
          <w:szCs w:val="20"/>
          <w:rtl/>
        </w:rPr>
        <w:t>8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  <w:r w:rsidR="00EC3A57">
        <w:rPr>
          <w:rFonts w:cs="B Nazanin" w:hint="cs"/>
          <w:b/>
          <w:bCs/>
          <w:rtl/>
        </w:rPr>
        <w:t>:</w:t>
      </w:r>
    </w:p>
    <w:bookmarkEnd w:id="6"/>
    <w:tbl>
      <w:tblPr>
        <w:bidiVisual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990"/>
        <w:gridCol w:w="1080"/>
        <w:gridCol w:w="4130"/>
        <w:gridCol w:w="2344"/>
      </w:tblGrid>
      <w:tr w:rsidR="008A014D" w:rsidRPr="001B209D" w14:paraId="25DB4537" w14:textId="77777777" w:rsidTr="00F52B11">
        <w:trPr>
          <w:trHeight w:val="586"/>
        </w:trPr>
        <w:tc>
          <w:tcPr>
            <w:tcW w:w="833" w:type="dxa"/>
            <w:shd w:val="clear" w:color="auto" w:fill="auto"/>
          </w:tcPr>
          <w:p w14:paraId="1401C550" w14:textId="77777777"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2FB46C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CD753C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41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BB4D89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3E5417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7D0E3A3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14:paraId="7219A694" w14:textId="77777777" w:rsidTr="00F52B11">
        <w:trPr>
          <w:trHeight w:val="299"/>
        </w:trPr>
        <w:tc>
          <w:tcPr>
            <w:tcW w:w="833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7FB1988" w14:textId="77777777"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0F6C58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15BC421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30" w:type="dxa"/>
            <w:tcBorders>
              <w:top w:val="single" w:sz="12" w:space="0" w:color="auto"/>
            </w:tcBorders>
            <w:shd w:val="clear" w:color="auto" w:fill="auto"/>
          </w:tcPr>
          <w:p w14:paraId="723F2E5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14:paraId="7CE180D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FD23D69" w14:textId="77777777" w:rsidTr="00F52B11">
        <w:trPr>
          <w:trHeight w:val="144"/>
        </w:trPr>
        <w:tc>
          <w:tcPr>
            <w:tcW w:w="8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186530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BEED22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64011BB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30" w:type="dxa"/>
            <w:shd w:val="clear" w:color="auto" w:fill="auto"/>
          </w:tcPr>
          <w:p w14:paraId="199093B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5A7EDC3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1FFF6EC1" w14:textId="77777777" w:rsidTr="00F52B11">
        <w:trPr>
          <w:trHeight w:val="144"/>
        </w:trPr>
        <w:tc>
          <w:tcPr>
            <w:tcW w:w="8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F8AB76A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7AB484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2100C5C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30" w:type="dxa"/>
            <w:shd w:val="clear" w:color="auto" w:fill="auto"/>
          </w:tcPr>
          <w:p w14:paraId="35B0320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37CA62A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0B1FE083" w14:textId="77777777" w:rsidTr="00F52B11">
        <w:trPr>
          <w:trHeight w:val="241"/>
        </w:trPr>
        <w:tc>
          <w:tcPr>
            <w:tcW w:w="8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489F4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E1262D7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5266D754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30" w:type="dxa"/>
            <w:shd w:val="clear" w:color="auto" w:fill="auto"/>
          </w:tcPr>
          <w:p w14:paraId="4E5F89D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238765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66173CB2" w14:textId="77777777" w:rsidTr="00F52B11">
        <w:trPr>
          <w:trHeight w:val="144"/>
        </w:trPr>
        <w:tc>
          <w:tcPr>
            <w:tcW w:w="8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F4C85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B5DD9D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14:paraId="4103921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30" w:type="dxa"/>
            <w:tcBorders>
              <w:top w:val="single" w:sz="18" w:space="0" w:color="auto"/>
            </w:tcBorders>
            <w:shd w:val="clear" w:color="auto" w:fill="auto"/>
          </w:tcPr>
          <w:p w14:paraId="4109910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14:paraId="270E2E6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7391458" w14:textId="77777777" w:rsidTr="00F52B11">
        <w:trPr>
          <w:trHeight w:val="144"/>
        </w:trPr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14:paraId="24806E9A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E1FE00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57E2AE28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30" w:type="dxa"/>
            <w:shd w:val="clear" w:color="auto" w:fill="auto"/>
          </w:tcPr>
          <w:p w14:paraId="2E401C2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C850C6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BA663E0" w14:textId="77777777" w:rsidTr="00F52B11">
        <w:trPr>
          <w:trHeight w:val="144"/>
        </w:trPr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14:paraId="73CE60D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F65EF0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148F87A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30" w:type="dxa"/>
            <w:shd w:val="clear" w:color="auto" w:fill="auto"/>
          </w:tcPr>
          <w:p w14:paraId="61530C25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A05CD6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EF9ADDA" w14:textId="77777777" w:rsidTr="00F52B11">
        <w:trPr>
          <w:trHeight w:val="144"/>
        </w:trPr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14:paraId="195278B2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0BED02DC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1E935C42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130" w:type="dxa"/>
            <w:shd w:val="clear" w:color="auto" w:fill="auto"/>
          </w:tcPr>
          <w:p w14:paraId="16471B82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0F7014D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14:paraId="2B8F7DF5" w14:textId="657E6796" w:rsidR="008A014D" w:rsidRPr="008F3807" w:rsidRDefault="00620596" w:rsidP="008A014D">
      <w:pPr>
        <w:bidi/>
        <w:jc w:val="both"/>
        <w:rPr>
          <w:rFonts w:cs="B Nazanin"/>
          <w:rtl/>
        </w:rPr>
      </w:pPr>
      <w:bookmarkStart w:id="7" w:name="_Hlk101694783"/>
      <w:r>
        <w:rPr>
          <w:rFonts w:cs="B Nazanin" w:hint="cs"/>
          <w:b/>
          <w:bCs/>
          <w:sz w:val="20"/>
          <w:szCs w:val="20"/>
          <w:rtl/>
        </w:rPr>
        <w:t>9</w:t>
      </w:r>
      <w:r w:rsidR="008A014D" w:rsidRPr="008F3807">
        <w:rPr>
          <w:rFonts w:cs="B Nazanin" w:hint="cs"/>
          <w:b/>
          <w:bCs/>
          <w:rtl/>
        </w:rPr>
        <w:t>ـ فهرست مقالات</w:t>
      </w:r>
      <w:r w:rsidR="00EC3A57">
        <w:rPr>
          <w:rFonts w:cs="B Nazanin" w:hint="cs"/>
          <w:b/>
          <w:bCs/>
          <w:rtl/>
        </w:rPr>
        <w:t>: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14:paraId="406F48EC" w14:textId="77777777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bookmarkEnd w:id="7"/>
          <w:p w14:paraId="3ADFD9D9" w14:textId="77777777"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38B53C5D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BD99028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047C163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276DF57B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14:paraId="60C2C32F" w14:textId="77777777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84D6C6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D43E5F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14:paraId="50D9D99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07D842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A4356C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466151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B44281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5838DD5" w14:textId="77777777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AC6D13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8542CF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404D528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164B0C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EDDCB8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DD5FE2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734A87B" w14:textId="77777777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52E50DA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3849A17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7BC3943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1918E65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6B4A00B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109FCD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9C15A36" w14:textId="77777777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4A30464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904281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6F82091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AA2927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9D8B49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995FAC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684157C8" w14:textId="77777777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69AEA7E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C6B298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6625AC4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4E4F50D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53DD76F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22A9FC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5A52795" w14:textId="77777777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D18B7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AE03F1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14:paraId="67E0BC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3B9E83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7E0D4FF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FC2222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68B75B58" w14:textId="77777777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EC4AC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2FEAC3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0F21524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C5D822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A55B8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5910D4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81B0CE8" w14:textId="77777777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5D38372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0A8BA7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7407601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59FF51C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2F0913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1FFA99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1D3EE3E3" w14:textId="77777777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20CAF97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D06A1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783193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0B6A846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06568B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D6DED8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6EE6D2A" w14:textId="77777777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0B92EA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2B3F25B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097AD8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5E92D7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D833AF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E7A5A7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07490BE" w14:textId="77777777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3DEB27C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1720ACC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1F15267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0970EAA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4BE729E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E3FCBA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5D2B2D7" w14:textId="77777777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E1C98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AFD074C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80DE4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811249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4B55A7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C5C8E7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F34FA3A" w14:textId="77777777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23B7C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84D0BD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ECB9E0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4796BF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2130009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994094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A5BF80A" w14:textId="77777777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E707290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7AE7E2F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14:paraId="2CFA0F3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0269EE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4AAC9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6F9707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6F0F0185" w14:textId="77777777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14:paraId="35479909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6C6BC6C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137400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9FCFE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0F8248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A9DB3F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4E118DA" w14:textId="77777777" w:rsidTr="008A2AF5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DBA3AE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C71DBC6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7091572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2887A1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8C00590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9A25D45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14:paraId="03082081" w14:textId="77777777" w:rsidTr="008A2AF5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4" w:space="0" w:color="auto"/>
            </w:tcBorders>
          </w:tcPr>
          <w:p w14:paraId="0A83358C" w14:textId="77777777" w:rsidR="008A014D" w:rsidRPr="00361788" w:rsidRDefault="008A014D" w:rsidP="00514D07">
            <w:pPr>
              <w:bidi/>
              <w:rPr>
                <w:rFonts w:cs="B Zar"/>
                <w:sz w:val="20"/>
                <w:szCs w:val="20"/>
              </w:rPr>
            </w:pPr>
            <w:r w:rsidRPr="00361788">
              <w:rPr>
                <w:rFonts w:cs="B Lotus" w:hint="cs"/>
                <w:b/>
                <w:bCs/>
                <w:sz w:val="20"/>
                <w:szCs w:val="20"/>
                <w:rtl/>
              </w:rPr>
              <w:t>جمع امتیاز</w:t>
            </w:r>
            <w:r w:rsidRPr="0036178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6A9E0DF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14:paraId="1E24C0E0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14:paraId="69D3A125" w14:textId="77777777" w:rsidR="008A014D" w:rsidRPr="001B209D" w:rsidRDefault="00620596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bookmarkStart w:id="8" w:name="_Hlk101694795"/>
      <w:r>
        <w:rPr>
          <w:rFonts w:cs="B Nazanin" w:hint="cs"/>
          <w:b/>
          <w:bCs/>
          <w:sz w:val="20"/>
          <w:szCs w:val="20"/>
          <w:rtl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bookmarkEnd w:id="8"/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14:paraId="20813934" w14:textId="77777777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14:paraId="76D9EFB1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14:paraId="21CD55AF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14:paraId="5D5CE221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4F5BF7BC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163BC8C8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0E926033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14:paraId="3F4CE342" w14:textId="77777777" w:rsidTr="008F3807">
        <w:trPr>
          <w:trHeight w:val="323"/>
        </w:trPr>
        <w:tc>
          <w:tcPr>
            <w:tcW w:w="599" w:type="dxa"/>
          </w:tcPr>
          <w:p w14:paraId="187C4DF8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73C7E0E8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560C1EDD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A08E46B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322FB86F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BC352D0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14:paraId="24F7FAA1" w14:textId="77777777" w:rsidTr="008F3807">
        <w:tc>
          <w:tcPr>
            <w:tcW w:w="599" w:type="dxa"/>
          </w:tcPr>
          <w:p w14:paraId="03B731D3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25FF0CC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4499C658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A5B0392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70A4DD90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7FD4E23B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856BC71" w14:textId="77777777"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12881F9C" w14:textId="77777777" w:rsidR="008A014D" w:rsidRPr="008F3807" w:rsidRDefault="00620596" w:rsidP="008A014D">
      <w:pPr>
        <w:bidi/>
        <w:jc w:val="both"/>
        <w:rPr>
          <w:rFonts w:cs="B Nazanin"/>
          <w:b/>
          <w:bCs/>
          <w:rtl/>
        </w:rPr>
      </w:pPr>
      <w:bookmarkStart w:id="9" w:name="_Hlk101694809"/>
      <w:r>
        <w:rPr>
          <w:rFonts w:cs="B Nazanin" w:hint="cs"/>
          <w:b/>
          <w:bCs/>
          <w:sz w:val="20"/>
          <w:szCs w:val="20"/>
          <w:rtl/>
        </w:rPr>
        <w:t>11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14:paraId="7CC8FB92" w14:textId="77777777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bookmarkEnd w:id="9"/>
          <w:p w14:paraId="0B314E03" w14:textId="77777777"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8A6E4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42B4910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2D66A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14:paraId="69B81096" w14:textId="77777777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4568127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A2864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690C5C24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7CCC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56DBEF28" w14:textId="77777777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556134F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0D39C5D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C67A856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2FB1E64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394F70FE" w14:textId="77777777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4E72C8AB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14:paraId="24891A9F" w14:textId="77777777"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14:paraId="3ACEF8B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31284BB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1EE618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6120905F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4EECEB0A" w14:textId="77777777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37AE8A01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1180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65330826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C8A92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14:paraId="07D009F6" w14:textId="77777777" w:rsidR="00361788" w:rsidRDefault="00361788" w:rsidP="00620596">
      <w:pPr>
        <w:bidi/>
        <w:jc w:val="both"/>
        <w:rPr>
          <w:rFonts w:cs="B Nazanin"/>
          <w:b/>
          <w:bCs/>
          <w:rtl/>
        </w:rPr>
      </w:pPr>
    </w:p>
    <w:p w14:paraId="743F17B2" w14:textId="53B3D4D3" w:rsidR="008A014D" w:rsidRPr="008F3807" w:rsidRDefault="00620596" w:rsidP="008A014D">
      <w:pPr>
        <w:bidi/>
        <w:jc w:val="both"/>
        <w:rPr>
          <w:rFonts w:cs="B Nazanin"/>
          <w:b/>
          <w:bCs/>
          <w:rtl/>
        </w:rPr>
      </w:pPr>
      <w:bookmarkStart w:id="10" w:name="_Hlk101694820"/>
      <w:r>
        <w:rPr>
          <w:rFonts w:cs="B Nazanin" w:hint="cs"/>
          <w:b/>
          <w:bCs/>
          <w:sz w:val="20"/>
          <w:szCs w:val="20"/>
          <w:rtl/>
        </w:rPr>
        <w:t>1</w:t>
      </w:r>
      <w:r w:rsidR="00361788">
        <w:rPr>
          <w:rFonts w:cs="B Nazanin" w:hint="cs"/>
          <w:b/>
          <w:bCs/>
          <w:rtl/>
        </w:rPr>
        <w:t>2</w:t>
      </w:r>
      <w:r w:rsidR="008A014D" w:rsidRPr="008F3807">
        <w:rPr>
          <w:rFonts w:cs="B Nazanin" w:hint="cs"/>
          <w:b/>
          <w:bCs/>
          <w:rtl/>
        </w:rPr>
        <w:t>- اختراع یا نظریه پردازی و برگزیدگی المپیادهای علمی 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14:paraId="1700B896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bookmarkEnd w:id="10"/>
          <w:p w14:paraId="337CEB9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14:paraId="5A67F23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60C46F2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6AE88A4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60D833B" w14:textId="77777777"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14:paraId="7F706C89" w14:textId="77777777"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14:paraId="7A91A6FD" w14:textId="77777777" w:rsidTr="00871FC2">
        <w:trPr>
          <w:trHeight w:val="384"/>
        </w:trPr>
        <w:tc>
          <w:tcPr>
            <w:tcW w:w="728" w:type="dxa"/>
            <w:vAlign w:val="center"/>
          </w:tcPr>
          <w:p w14:paraId="11B60CDD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101840DF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7D6289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1E39EC1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2F235C1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0D8CBFC2" w14:textId="77777777" w:rsidTr="00871FC2">
        <w:trPr>
          <w:trHeight w:val="378"/>
        </w:trPr>
        <w:tc>
          <w:tcPr>
            <w:tcW w:w="728" w:type="dxa"/>
            <w:vAlign w:val="center"/>
          </w:tcPr>
          <w:p w14:paraId="40C02BAD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275857C0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2B3AAB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2C76646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54F67253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21A32DB6" w14:textId="77AF38FC" w:rsidR="008A014D" w:rsidRDefault="008A014D" w:rsidP="00C36F53">
      <w:pPr>
        <w:bidi/>
        <w:jc w:val="both"/>
        <w:rPr>
          <w:rFonts w:cs="B Nazanin"/>
          <w:rtl/>
        </w:rPr>
      </w:pPr>
    </w:p>
    <w:p w14:paraId="3C40C7F7" w14:textId="77777777" w:rsidR="0003271A" w:rsidRPr="0003271A" w:rsidRDefault="0003271A" w:rsidP="0003271A">
      <w:pPr>
        <w:bidi/>
        <w:jc w:val="both"/>
        <w:rPr>
          <w:rFonts w:cs="B Nazanin"/>
          <w:b/>
          <w:bCs/>
          <w:rtl/>
        </w:rPr>
      </w:pPr>
      <w:r w:rsidRPr="0003271A">
        <w:rPr>
          <w:rFonts w:cs="B Nazanin" w:hint="cs"/>
          <w:b/>
          <w:bCs/>
          <w:rtl/>
        </w:rPr>
        <w:t>* لطفا به سوالات زیر پاسخ دهید.</w:t>
      </w:r>
    </w:p>
    <w:p w14:paraId="7C73AA9D" w14:textId="571C2374" w:rsidR="0003271A" w:rsidRPr="0003271A" w:rsidRDefault="0003271A" w:rsidP="0003271A">
      <w:pPr>
        <w:bidi/>
        <w:jc w:val="both"/>
        <w:rPr>
          <w:rFonts w:cs="B Nazanin"/>
          <w:b/>
          <w:bCs/>
          <w:rtl/>
        </w:rPr>
      </w:pPr>
      <w:r w:rsidRPr="0003271A">
        <w:rPr>
          <w:rFonts w:cs="B Nazanin" w:hint="cs"/>
          <w:b/>
          <w:bCs/>
          <w:rtl/>
        </w:rPr>
        <w:t xml:space="preserve">1-انگيزه اصلي شما از تحصيل در دوره دكتري چيست؟ </w:t>
      </w:r>
    </w:p>
    <w:p w14:paraId="6D890ABB" w14:textId="77777777" w:rsidR="0003271A" w:rsidRPr="0003271A" w:rsidRDefault="0003271A" w:rsidP="0003271A">
      <w:pPr>
        <w:bidi/>
        <w:jc w:val="both"/>
        <w:rPr>
          <w:rFonts w:cs="B Nazanin"/>
          <w:b/>
          <w:bCs/>
          <w:rtl/>
        </w:rPr>
      </w:pPr>
    </w:p>
    <w:p w14:paraId="7C6550F4" w14:textId="3D6D8FDC" w:rsidR="0003271A" w:rsidRPr="0003271A" w:rsidRDefault="0003271A" w:rsidP="0003271A">
      <w:pPr>
        <w:bidi/>
        <w:jc w:val="both"/>
        <w:rPr>
          <w:rFonts w:cs="B Nazanin"/>
          <w:b/>
          <w:bCs/>
          <w:rtl/>
        </w:rPr>
      </w:pPr>
      <w:r w:rsidRPr="0003271A">
        <w:rPr>
          <w:rFonts w:cs="B Nazanin" w:hint="cs"/>
          <w:b/>
          <w:bCs/>
          <w:rtl/>
        </w:rPr>
        <w:t>2- هزينه زندگي شما در دوره تحصيل دكتري چگونه تامين خواهد شد؟</w:t>
      </w:r>
    </w:p>
    <w:p w14:paraId="0AE70ADE" w14:textId="77777777" w:rsidR="0069564C" w:rsidRPr="0003271A" w:rsidRDefault="0069564C" w:rsidP="0069564C">
      <w:pPr>
        <w:bidi/>
        <w:jc w:val="both"/>
        <w:rPr>
          <w:rFonts w:cs="B Nazanin"/>
          <w:b/>
          <w:bCs/>
          <w:rtl/>
        </w:rPr>
      </w:pPr>
    </w:p>
    <w:p w14:paraId="55DF8DA9" w14:textId="161142A7" w:rsidR="0003271A" w:rsidRPr="0003271A" w:rsidRDefault="0003271A" w:rsidP="0003271A">
      <w:pPr>
        <w:bidi/>
        <w:jc w:val="both"/>
        <w:rPr>
          <w:rFonts w:cs="B Nazanin"/>
          <w:b/>
          <w:bCs/>
          <w:rtl/>
        </w:rPr>
      </w:pPr>
      <w:r w:rsidRPr="0003271A">
        <w:rPr>
          <w:rFonts w:cs="B Nazanin" w:hint="cs"/>
          <w:b/>
          <w:bCs/>
          <w:rtl/>
        </w:rPr>
        <w:t xml:space="preserve">3- نام دوره های تخصصی و یا تجارب حرفه ای و نرم </w:t>
      </w:r>
      <w:r w:rsidRPr="0003271A">
        <w:rPr>
          <w:rFonts w:cs="B Nazanin" w:hint="cs"/>
          <w:b/>
          <w:bCs/>
          <w:rtl/>
        </w:rPr>
        <w:softHyphen/>
        <w:t>افزارهاي تخصصي كه به آنها تسلط داريد را ذكر نماييد.</w:t>
      </w:r>
    </w:p>
    <w:p w14:paraId="2F36C47B" w14:textId="77777777" w:rsidR="0003271A" w:rsidRPr="0003271A" w:rsidRDefault="0003271A" w:rsidP="0003271A">
      <w:pPr>
        <w:bidi/>
        <w:jc w:val="both"/>
        <w:rPr>
          <w:rFonts w:cs="B Nazanin"/>
          <w:b/>
          <w:bCs/>
          <w:rtl/>
        </w:rPr>
      </w:pPr>
    </w:p>
    <w:p w14:paraId="7C4A7152" w14:textId="4AF5E9EE" w:rsidR="0003271A" w:rsidRPr="0003271A" w:rsidRDefault="0003271A" w:rsidP="0003271A">
      <w:pPr>
        <w:bidi/>
        <w:jc w:val="both"/>
        <w:rPr>
          <w:rFonts w:cs="B Nazanin"/>
          <w:b/>
          <w:bCs/>
          <w:rtl/>
        </w:rPr>
      </w:pPr>
      <w:r w:rsidRPr="0003271A">
        <w:rPr>
          <w:rFonts w:cs="B Nazanin" w:hint="cs"/>
          <w:b/>
          <w:bCs/>
          <w:rtl/>
        </w:rPr>
        <w:t>4- چه ويژگي</w:t>
      </w:r>
      <w:r w:rsidRPr="0003271A">
        <w:rPr>
          <w:rFonts w:cs="B Nazanin" w:hint="cs"/>
          <w:b/>
          <w:bCs/>
          <w:rtl/>
        </w:rPr>
        <w:softHyphen/>
        <w:t>هايي (علمي، عمومي يا اخلاقي) در خود مي</w:t>
      </w:r>
      <w:r w:rsidRPr="0003271A">
        <w:rPr>
          <w:rFonts w:cs="B Nazanin" w:hint="cs"/>
          <w:b/>
          <w:bCs/>
          <w:rtl/>
        </w:rPr>
        <w:softHyphen/>
        <w:t>بينيد كه در اين فرم قبلاً ذكر نشده است و فكر مي</w:t>
      </w:r>
      <w:r w:rsidRPr="0003271A">
        <w:rPr>
          <w:rFonts w:cs="B Nazanin" w:hint="cs"/>
          <w:b/>
          <w:bCs/>
          <w:rtl/>
        </w:rPr>
        <w:softHyphen/>
        <w:t xml:space="preserve"> كنيد مي</w:t>
      </w:r>
      <w:r w:rsidRPr="0003271A">
        <w:rPr>
          <w:rFonts w:cs="B Nazanin" w:hint="cs"/>
          <w:b/>
          <w:bCs/>
          <w:rtl/>
        </w:rPr>
        <w:softHyphen/>
        <w:t xml:space="preserve"> تواند در انتخاب شما موثر باشد؟</w:t>
      </w:r>
    </w:p>
    <w:p w14:paraId="5919578E" w14:textId="77777777" w:rsidR="0003271A" w:rsidRDefault="0003271A" w:rsidP="00871FC2">
      <w:pPr>
        <w:bidi/>
        <w:jc w:val="both"/>
        <w:rPr>
          <w:rFonts w:cs="B Nazanin"/>
          <w:sz w:val="24"/>
          <w:szCs w:val="24"/>
          <w:rtl/>
        </w:rPr>
      </w:pPr>
    </w:p>
    <w:p w14:paraId="0C1D6F98" w14:textId="68124C65" w:rsidR="008A014D" w:rsidRPr="00F52B11" w:rsidRDefault="00474CF7" w:rsidP="0003271A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F52B11">
        <w:rPr>
          <w:rFonts w:cs="B Nazanin" w:hint="cs"/>
          <w:sz w:val="24"/>
          <w:szCs w:val="24"/>
          <w:rtl/>
        </w:rPr>
        <w:t xml:space="preserve">بدینوسیله </w:t>
      </w:r>
      <w:r w:rsidR="0039701B" w:rsidRPr="00F52B11">
        <w:rPr>
          <w:rFonts w:cs="B Nazanin" w:hint="cs"/>
          <w:sz w:val="24"/>
          <w:szCs w:val="24"/>
          <w:rtl/>
        </w:rPr>
        <w:t>اينجا</w:t>
      </w:r>
      <w:r w:rsidR="0039701B" w:rsidRPr="00F52B11">
        <w:rPr>
          <w:rFonts w:cs="B Nazanin" w:hint="cs"/>
          <w:sz w:val="24"/>
          <w:szCs w:val="24"/>
          <w:rtl/>
          <w:lang w:bidi="fa-IR"/>
        </w:rPr>
        <w:t>نب</w:t>
      </w:r>
      <w:r w:rsidR="00871FC2" w:rsidRPr="00F52B11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Pr="00F52B11">
        <w:rPr>
          <w:rFonts w:cs="B Nazanin" w:hint="cs"/>
          <w:sz w:val="24"/>
          <w:szCs w:val="24"/>
          <w:rtl/>
          <w:lang w:bidi="fa-IR"/>
        </w:rPr>
        <w:t xml:space="preserve">اعلام می نمایم </w:t>
      </w:r>
      <w:r w:rsidRPr="00F52B11">
        <w:rPr>
          <w:rFonts w:cs="B Nazanin" w:hint="cs"/>
          <w:sz w:val="24"/>
          <w:szCs w:val="24"/>
          <w:u w:val="single"/>
          <w:rtl/>
          <w:lang w:bidi="fa-IR"/>
        </w:rPr>
        <w:t>کلیه مدارک و مستندات دارای امتیاز در مرحله ارزیابی اعم از پژوهشی و آموزشی</w:t>
      </w:r>
      <w:r w:rsidR="00F52B11">
        <w:rPr>
          <w:rFonts w:cs="B Nazanin" w:hint="cs"/>
          <w:sz w:val="24"/>
          <w:szCs w:val="24"/>
          <w:u w:val="single"/>
          <w:rtl/>
          <w:lang w:bidi="fa-IR"/>
        </w:rPr>
        <w:t xml:space="preserve"> و فناوری</w:t>
      </w:r>
      <w:r w:rsidRPr="00F52B11">
        <w:rPr>
          <w:rFonts w:cs="B Nazanin" w:hint="cs"/>
          <w:sz w:val="24"/>
          <w:szCs w:val="24"/>
          <w:u w:val="single"/>
          <w:rtl/>
          <w:lang w:bidi="fa-IR"/>
        </w:rPr>
        <w:t xml:space="preserve"> خود را در این فرم ثبت </w:t>
      </w:r>
      <w:r w:rsidR="00F52B11">
        <w:rPr>
          <w:rFonts w:cs="B Nazanin" w:hint="cs"/>
          <w:sz w:val="24"/>
          <w:szCs w:val="24"/>
          <w:u w:val="single"/>
          <w:rtl/>
          <w:lang w:bidi="fa-IR"/>
        </w:rPr>
        <w:t xml:space="preserve">نموده </w:t>
      </w:r>
      <w:r w:rsidRPr="00F52B11">
        <w:rPr>
          <w:rFonts w:cs="B Nazanin" w:hint="cs"/>
          <w:sz w:val="24"/>
          <w:szCs w:val="24"/>
          <w:u w:val="single"/>
          <w:rtl/>
          <w:lang w:bidi="fa-IR"/>
        </w:rPr>
        <w:t xml:space="preserve">و مستندات مربوطه را در مرحله </w:t>
      </w:r>
      <w:r w:rsidR="00F52B11">
        <w:rPr>
          <w:rFonts w:cs="B Nazanin" w:hint="cs"/>
          <w:sz w:val="24"/>
          <w:szCs w:val="24"/>
          <w:u w:val="single"/>
          <w:rtl/>
          <w:lang w:bidi="fa-IR"/>
        </w:rPr>
        <w:t xml:space="preserve">مصاحبه شفاهی </w:t>
      </w:r>
      <w:r w:rsidRPr="00F52B11">
        <w:rPr>
          <w:rFonts w:cs="B Nazanin" w:hint="cs"/>
          <w:sz w:val="24"/>
          <w:szCs w:val="24"/>
          <w:u w:val="single"/>
          <w:rtl/>
          <w:lang w:bidi="fa-IR"/>
        </w:rPr>
        <w:t xml:space="preserve">دانشگاه </w:t>
      </w:r>
      <w:r w:rsidR="00C36F53" w:rsidRPr="00F52B11">
        <w:rPr>
          <w:rFonts w:cs="B Nazanin" w:hint="cs"/>
          <w:sz w:val="24"/>
          <w:szCs w:val="24"/>
          <w:u w:val="single"/>
          <w:rtl/>
          <w:lang w:bidi="fa-IR"/>
        </w:rPr>
        <w:t>صنعتی قم</w:t>
      </w:r>
      <w:r w:rsidRPr="00F52B11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4344CE">
        <w:rPr>
          <w:rFonts w:cs="B Nazanin" w:hint="cs"/>
          <w:sz w:val="24"/>
          <w:szCs w:val="24"/>
          <w:u w:val="single"/>
          <w:rtl/>
          <w:lang w:bidi="fa-IR"/>
        </w:rPr>
        <w:t>همراه خود داشته باشید</w:t>
      </w:r>
      <w:r w:rsidR="00255DAD" w:rsidRPr="00F52B11">
        <w:rPr>
          <w:rFonts w:cs="B Nazanin" w:hint="cs"/>
          <w:sz w:val="24"/>
          <w:szCs w:val="24"/>
          <w:u w:val="single"/>
          <w:rtl/>
          <w:lang w:bidi="fa-IR"/>
        </w:rPr>
        <w:t>. همچنین صحت تمامی مندرجات این فرم و مطالب تکمیل شده را تایید می نمایم . بدیهی است در صورت وجود مغای</w:t>
      </w:r>
      <w:r w:rsidR="00CD72D5" w:rsidRPr="00F52B11">
        <w:rPr>
          <w:rFonts w:cs="B Nazanin" w:hint="cs"/>
          <w:sz w:val="24"/>
          <w:szCs w:val="24"/>
          <w:u w:val="single"/>
          <w:rtl/>
          <w:lang w:bidi="fa-IR"/>
        </w:rPr>
        <w:t>ـ</w:t>
      </w:r>
      <w:r w:rsidR="00255DAD" w:rsidRPr="00F52B11">
        <w:rPr>
          <w:rFonts w:cs="B Nazanin" w:hint="cs"/>
          <w:sz w:val="24"/>
          <w:szCs w:val="24"/>
          <w:u w:val="single"/>
          <w:rtl/>
          <w:lang w:bidi="fa-IR"/>
        </w:rPr>
        <w:t>رت،</w:t>
      </w:r>
      <w:r w:rsidR="0003271A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255DAD" w:rsidRPr="00F52B11">
        <w:rPr>
          <w:rFonts w:cs="B Nazanin" w:hint="cs"/>
          <w:sz w:val="24"/>
          <w:szCs w:val="24"/>
          <w:u w:val="single"/>
          <w:rtl/>
          <w:lang w:bidi="fa-IR"/>
        </w:rPr>
        <w:t>حق هر گونه اعمال مقررات در خصوص اینجانب برای دانشگاه محفوظ است</w:t>
      </w:r>
      <w:r w:rsidR="00255DAD" w:rsidRPr="00F52B11">
        <w:rPr>
          <w:rFonts w:cs="B Nazanin" w:hint="cs"/>
          <w:sz w:val="24"/>
          <w:szCs w:val="24"/>
          <w:rtl/>
          <w:lang w:bidi="fa-IR"/>
        </w:rPr>
        <w:t xml:space="preserve"> . </w:t>
      </w:r>
      <w:r w:rsidR="008A014D" w:rsidRPr="00F52B11">
        <w:rPr>
          <w:rFonts w:cs="B Nazanin"/>
          <w:b/>
          <w:bCs/>
          <w:sz w:val="24"/>
          <w:szCs w:val="24"/>
        </w:rPr>
        <w:t xml:space="preserve"> </w:t>
      </w:r>
      <w:r w:rsidR="008A014D" w:rsidRPr="00F52B1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A014D" w:rsidRPr="00F52B11">
        <w:rPr>
          <w:rFonts w:cs="B Nazanin"/>
          <w:b/>
          <w:bCs/>
          <w:i/>
          <w:iCs/>
          <w:sz w:val="24"/>
          <w:szCs w:val="24"/>
          <w:lang w:bidi="fa-IR"/>
        </w:rPr>
        <w:t xml:space="preserve">                </w:t>
      </w:r>
    </w:p>
    <w:p w14:paraId="604ED0D7" w14:textId="77777777"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14:paraId="4AAEB1E7" w14:textId="77777777" w:rsidR="008A014D" w:rsidRPr="00CD72D5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sectPr w:rsidR="008A014D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4D"/>
    <w:rsid w:val="00004739"/>
    <w:rsid w:val="0003271A"/>
    <w:rsid w:val="000D39D2"/>
    <w:rsid w:val="00107863"/>
    <w:rsid w:val="00112C35"/>
    <w:rsid w:val="0011697D"/>
    <w:rsid w:val="001846BC"/>
    <w:rsid w:val="001D647F"/>
    <w:rsid w:val="00201C85"/>
    <w:rsid w:val="0020797B"/>
    <w:rsid w:val="00255DAD"/>
    <w:rsid w:val="00272D31"/>
    <w:rsid w:val="002C10B5"/>
    <w:rsid w:val="00361788"/>
    <w:rsid w:val="00391084"/>
    <w:rsid w:val="0039701B"/>
    <w:rsid w:val="003B3ECC"/>
    <w:rsid w:val="004344CE"/>
    <w:rsid w:val="00474CF7"/>
    <w:rsid w:val="004F0A68"/>
    <w:rsid w:val="005639EA"/>
    <w:rsid w:val="005D554D"/>
    <w:rsid w:val="005F3EA1"/>
    <w:rsid w:val="00620596"/>
    <w:rsid w:val="0069564C"/>
    <w:rsid w:val="00871FC2"/>
    <w:rsid w:val="008A014D"/>
    <w:rsid w:val="008A2AF5"/>
    <w:rsid w:val="008F3807"/>
    <w:rsid w:val="00933D49"/>
    <w:rsid w:val="00960B70"/>
    <w:rsid w:val="00980210"/>
    <w:rsid w:val="00A7726B"/>
    <w:rsid w:val="00B50EE5"/>
    <w:rsid w:val="00C36F53"/>
    <w:rsid w:val="00C97895"/>
    <w:rsid w:val="00CD72D5"/>
    <w:rsid w:val="00D97579"/>
    <w:rsid w:val="00DD33F0"/>
    <w:rsid w:val="00E50FE4"/>
    <w:rsid w:val="00EC3A57"/>
    <w:rsid w:val="00ED26D9"/>
    <w:rsid w:val="00F52B11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0550"/>
  <w15:docId w15:val="{F6EF4D5A-A107-47A7-BD58-6AA4EC4D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4383-1B72-4621-975B-2B390273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سجاد حاتم نیا</cp:lastModifiedBy>
  <cp:revision>4</cp:revision>
  <cp:lastPrinted>2022-04-24T04:58:00Z</cp:lastPrinted>
  <dcterms:created xsi:type="dcterms:W3CDTF">2023-05-20T05:54:00Z</dcterms:created>
  <dcterms:modified xsi:type="dcterms:W3CDTF">2025-05-26T04:57:00Z</dcterms:modified>
</cp:coreProperties>
</file>